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9A09" w14:textId="77777777" w:rsidR="00225C92" w:rsidRDefault="00225C92" w:rsidP="00225C92">
      <w:pPr>
        <w:jc w:val="both"/>
        <w:rPr>
          <w:rFonts w:ascii="Arial" w:hAnsi="Arial" w:cs="Arial"/>
          <w:sz w:val="20"/>
          <w:szCs w:val="20"/>
        </w:rPr>
      </w:pPr>
    </w:p>
    <w:p w14:paraId="0A4F2BDB" w14:textId="77777777" w:rsidR="00225C92" w:rsidRDefault="00225C92" w:rsidP="00225C92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 o adresie poczty elektronicznej*</w:t>
      </w:r>
    </w:p>
    <w:p w14:paraId="1A522935" w14:textId="77777777" w:rsidR="00225C92" w:rsidRDefault="00225C92" w:rsidP="00225C92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D039604" w14:textId="77777777" w:rsidR="00225C92" w:rsidRDefault="00225C92" w:rsidP="00225C92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D9F0765" w14:textId="77777777" w:rsidR="00225C92" w:rsidRPr="00E42205" w:rsidRDefault="00225C92" w:rsidP="00B0761E">
      <w:pPr>
        <w:rPr>
          <w:rFonts w:ascii="Arial" w:hAnsi="Arial" w:cs="Arial"/>
          <w:sz w:val="20"/>
          <w:szCs w:val="20"/>
        </w:rPr>
      </w:pPr>
      <w:r w:rsidRPr="00E42205">
        <w:rPr>
          <w:rFonts w:ascii="Arial" w:hAnsi="Arial" w:cs="Arial"/>
          <w:sz w:val="20"/>
          <w:szCs w:val="20"/>
        </w:rPr>
        <w:t xml:space="preserve">Ja </w:t>
      </w:r>
      <w:r w:rsidRPr="00120111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</w:t>
      </w:r>
      <w:r w:rsidR="00B0761E" w:rsidRPr="00120111">
        <w:rPr>
          <w:rFonts w:ascii="Arial" w:hAnsi="Arial" w:cs="Arial"/>
          <w:color w:val="000000" w:themeColor="text1"/>
          <w:sz w:val="20"/>
          <w:szCs w:val="20"/>
        </w:rPr>
        <w:t>...................................</w:t>
      </w:r>
      <w:r w:rsidRPr="00E42205">
        <w:rPr>
          <w:rFonts w:ascii="Arial" w:hAnsi="Arial" w:cs="Arial"/>
          <w:sz w:val="20"/>
          <w:szCs w:val="20"/>
        </w:rPr>
        <w:t xml:space="preserve"> niżej podpisany/-a</w:t>
      </w:r>
    </w:p>
    <w:p w14:paraId="08EB95C5" w14:textId="77777777" w:rsidR="00225C92" w:rsidRDefault="00225C92" w:rsidP="00225C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0DD6595" w14:textId="77777777" w:rsidR="00225C92" w:rsidRPr="00120111" w:rsidRDefault="00225C92" w:rsidP="00225C9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Podaję poniżej adres poczty elektronicznej (e-mail) który będzie stosowany w komunikacji pomiędzy Stowarzyszeniem, a  mną  jako </w:t>
      </w:r>
      <w:r w:rsidRPr="00120111">
        <w:rPr>
          <w:rFonts w:ascii="Arial" w:hAnsi="Arial" w:cs="Arial"/>
          <w:bCs/>
          <w:color w:val="000000"/>
          <w:sz w:val="20"/>
          <w:szCs w:val="20"/>
        </w:rPr>
        <w:t>członkiem Stowarzyszenia.</w:t>
      </w:r>
    </w:p>
    <w:p w14:paraId="588ED5C0" w14:textId="77777777" w:rsidR="00225C92" w:rsidRPr="00120111" w:rsidRDefault="00225C92" w:rsidP="00225C9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AAB11AB" w14:textId="77777777" w:rsidR="00225C92" w:rsidRDefault="00225C92" w:rsidP="00225C9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0111">
        <w:rPr>
          <w:rFonts w:ascii="Arial" w:hAnsi="Arial" w:cs="Arial"/>
          <w:bCs/>
          <w:color w:val="000000"/>
          <w:sz w:val="20"/>
          <w:szCs w:val="20"/>
        </w:rPr>
        <w:t>Adres e-mail:……………………………………………………………………………………………………….</w:t>
      </w:r>
    </w:p>
    <w:p w14:paraId="0FD1D50B" w14:textId="77777777" w:rsidR="00225C92" w:rsidRDefault="00225C92" w:rsidP="00225C9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FE6CDA6" w14:textId="77777777" w:rsidR="00225C92" w:rsidRDefault="00225C92" w:rsidP="00225C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*Zmiana tego oświadczenia następuje w formie pisemnej. Do czasu powiadomienia Stowarzyszenia </w:t>
      </w:r>
      <w:r>
        <w:rPr>
          <w:rFonts w:ascii="Arial" w:hAnsi="Arial" w:cs="Arial"/>
          <w:bCs/>
          <w:color w:val="000000"/>
          <w:sz w:val="20"/>
          <w:szCs w:val="20"/>
        </w:rPr>
        <w:br/>
        <w:t>o zmianie adresu poczty elektronicznej (e-mail) korespondencja wysyłana ze Stowarzyszenia na dotychczasowy adres będzie traktowana jako skutecznie doręczona.</w:t>
      </w:r>
    </w:p>
    <w:p w14:paraId="546C6485" w14:textId="77777777" w:rsidR="00225C92" w:rsidRDefault="00225C92" w:rsidP="00225C92">
      <w:pPr>
        <w:rPr>
          <w:rFonts w:ascii="Arial" w:hAnsi="Arial" w:cs="Arial"/>
          <w:b/>
          <w:sz w:val="20"/>
          <w:szCs w:val="20"/>
        </w:rPr>
      </w:pPr>
    </w:p>
    <w:p w14:paraId="5D592F09" w14:textId="77777777" w:rsidR="00225C92" w:rsidRDefault="00225C92" w:rsidP="00225C92">
      <w:pPr>
        <w:jc w:val="center"/>
        <w:rPr>
          <w:rFonts w:ascii="Arial" w:hAnsi="Arial" w:cs="Arial"/>
          <w:b/>
          <w:sz w:val="20"/>
          <w:szCs w:val="20"/>
        </w:rPr>
      </w:pPr>
    </w:p>
    <w:p w14:paraId="416E5B9D" w14:textId="77777777" w:rsidR="00225C92" w:rsidRPr="00120111" w:rsidRDefault="00225C92" w:rsidP="00225C92">
      <w:pPr>
        <w:jc w:val="center"/>
        <w:rPr>
          <w:rFonts w:ascii="Arial" w:hAnsi="Arial" w:cs="Arial"/>
          <w:b/>
          <w:sz w:val="20"/>
          <w:szCs w:val="20"/>
        </w:rPr>
      </w:pPr>
      <w:r w:rsidRPr="00120111">
        <w:rPr>
          <w:rFonts w:ascii="Arial" w:hAnsi="Arial" w:cs="Arial"/>
          <w:b/>
          <w:sz w:val="20"/>
          <w:szCs w:val="20"/>
        </w:rPr>
        <w:t>WYRAŻENIE ZGODY NA PRZETWARZANIA DANYCH OSOBOWYCH</w:t>
      </w:r>
    </w:p>
    <w:p w14:paraId="41BD6CBA" w14:textId="77777777" w:rsidR="00225C92" w:rsidRPr="00120111" w:rsidRDefault="00225C92" w:rsidP="00225C92">
      <w:pPr>
        <w:jc w:val="both"/>
        <w:rPr>
          <w:rFonts w:ascii="Arial" w:hAnsi="Arial" w:cs="Arial"/>
          <w:sz w:val="20"/>
          <w:szCs w:val="20"/>
        </w:rPr>
      </w:pPr>
    </w:p>
    <w:p w14:paraId="1B00FB7B" w14:textId="77777777" w:rsidR="00225C92" w:rsidRPr="00120111" w:rsidRDefault="00225C92" w:rsidP="00225C92">
      <w:pPr>
        <w:jc w:val="both"/>
        <w:rPr>
          <w:rFonts w:ascii="Arial" w:hAnsi="Arial" w:cs="Arial"/>
          <w:sz w:val="20"/>
          <w:szCs w:val="20"/>
        </w:rPr>
      </w:pPr>
    </w:p>
    <w:p w14:paraId="0FBC6458" w14:textId="77777777" w:rsidR="00225C92" w:rsidRPr="00120111" w:rsidRDefault="00225C92" w:rsidP="00225C92">
      <w:pPr>
        <w:jc w:val="both"/>
        <w:rPr>
          <w:rFonts w:ascii="Arial" w:hAnsi="Arial" w:cs="Arial"/>
          <w:sz w:val="20"/>
          <w:szCs w:val="20"/>
        </w:rPr>
      </w:pPr>
      <w:r w:rsidRPr="00120111">
        <w:rPr>
          <w:rFonts w:ascii="Arial" w:hAnsi="Arial" w:cs="Arial"/>
          <w:sz w:val="20"/>
          <w:szCs w:val="20"/>
        </w:rPr>
        <w:t>…………………………………………………</w:t>
      </w:r>
      <w:r w:rsidR="00B0761E" w:rsidRPr="0012011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9624275" w14:textId="77777777" w:rsidR="00225C92" w:rsidRPr="00120111" w:rsidRDefault="00225C92" w:rsidP="00225C92">
      <w:pPr>
        <w:jc w:val="both"/>
        <w:rPr>
          <w:rFonts w:ascii="Arial" w:hAnsi="Arial" w:cs="Arial"/>
          <w:sz w:val="20"/>
          <w:szCs w:val="20"/>
        </w:rPr>
      </w:pPr>
      <w:r w:rsidRPr="00120111">
        <w:rPr>
          <w:rFonts w:ascii="Arial" w:hAnsi="Arial" w:cs="Arial"/>
          <w:sz w:val="20"/>
          <w:szCs w:val="20"/>
        </w:rPr>
        <w:t xml:space="preserve">(imię i nazwisko składającego oświadczenie, </w:t>
      </w:r>
    </w:p>
    <w:p w14:paraId="599C6F13" w14:textId="77777777" w:rsidR="00225C92" w:rsidRDefault="00225C92" w:rsidP="00225C92">
      <w:pPr>
        <w:jc w:val="both"/>
        <w:rPr>
          <w:rFonts w:ascii="Arial" w:hAnsi="Arial" w:cs="Arial"/>
          <w:sz w:val="20"/>
          <w:szCs w:val="20"/>
        </w:rPr>
      </w:pPr>
      <w:r w:rsidRPr="00120111">
        <w:rPr>
          <w:rFonts w:ascii="Arial" w:hAnsi="Arial" w:cs="Arial"/>
          <w:sz w:val="20"/>
          <w:szCs w:val="20"/>
        </w:rPr>
        <w:t>ew. inna dana pozwalająca go zidentyfikować)</w:t>
      </w:r>
    </w:p>
    <w:p w14:paraId="615E0D4F" w14:textId="77777777" w:rsidR="00225C92" w:rsidRDefault="00225C92" w:rsidP="00225C92">
      <w:pPr>
        <w:jc w:val="both"/>
        <w:rPr>
          <w:rFonts w:ascii="Arial" w:hAnsi="Arial" w:cs="Arial"/>
          <w:sz w:val="20"/>
          <w:szCs w:val="20"/>
        </w:rPr>
      </w:pPr>
    </w:p>
    <w:p w14:paraId="70316EA1" w14:textId="1C8B8479" w:rsidR="00225C92" w:rsidRDefault="00225C92" w:rsidP="00225C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oświadczam, że wyrażam zgodę na przetwarzanie moich danych osobowych tj.: imiona, nazwisko, dane dot. urodzenia, adres zamieszkania, adres poczty mailowej, dane telefoniczne oraz dane dot. reprezentowanego sektora przez Stowarzyszenie LGD</w:t>
      </w:r>
      <w:r w:rsidR="00AC4FB4">
        <w:rPr>
          <w:rFonts w:ascii="Arial" w:hAnsi="Arial" w:cs="Arial"/>
          <w:sz w:val="20"/>
          <w:szCs w:val="20"/>
        </w:rPr>
        <w:t xml:space="preserve"> „Puszcza Kozienicka”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siedzibą w </w:t>
      </w:r>
      <w:r w:rsidR="00AC4FB4">
        <w:rPr>
          <w:rFonts w:ascii="Arial" w:hAnsi="Arial" w:cs="Arial"/>
          <w:sz w:val="20"/>
          <w:szCs w:val="20"/>
        </w:rPr>
        <w:t>Kozienicach</w:t>
      </w:r>
      <w:r>
        <w:rPr>
          <w:rFonts w:ascii="Arial" w:hAnsi="Arial" w:cs="Arial"/>
          <w:sz w:val="20"/>
          <w:szCs w:val="20"/>
        </w:rPr>
        <w:t xml:space="preserve">, ul. </w:t>
      </w:r>
      <w:r w:rsidR="00AC4FB4">
        <w:rPr>
          <w:rFonts w:ascii="Arial" w:hAnsi="Arial" w:cs="Arial"/>
          <w:sz w:val="20"/>
          <w:szCs w:val="20"/>
        </w:rPr>
        <w:t>M. Kopernika 8/17, 26-900 Kozienice</w:t>
      </w:r>
      <w:r>
        <w:rPr>
          <w:rFonts w:ascii="Arial" w:hAnsi="Arial" w:cs="Arial"/>
          <w:sz w:val="20"/>
          <w:szCs w:val="20"/>
        </w:rPr>
        <w:t>, KRS: 0000</w:t>
      </w:r>
      <w:r w:rsidR="00AC4FB4">
        <w:rPr>
          <w:rFonts w:ascii="Arial" w:hAnsi="Arial" w:cs="Arial"/>
          <w:sz w:val="20"/>
          <w:szCs w:val="20"/>
        </w:rPr>
        <w:t>318959</w:t>
      </w:r>
      <w:r>
        <w:rPr>
          <w:rFonts w:ascii="Arial" w:hAnsi="Arial" w:cs="Arial"/>
          <w:sz w:val="20"/>
          <w:szCs w:val="20"/>
        </w:rPr>
        <w:t xml:space="preserve">, NIP: </w:t>
      </w:r>
      <w:r w:rsidR="00AC4FB4">
        <w:rPr>
          <w:rFonts w:ascii="Arial" w:hAnsi="Arial" w:cs="Arial"/>
          <w:sz w:val="20"/>
          <w:szCs w:val="20"/>
        </w:rPr>
        <w:t>8121884195</w:t>
      </w:r>
      <w:r>
        <w:rPr>
          <w:rFonts w:ascii="Arial" w:hAnsi="Arial" w:cs="Arial"/>
          <w:sz w:val="20"/>
          <w:szCs w:val="20"/>
        </w:rPr>
        <w:t xml:space="preserve">, e-mail. </w:t>
      </w:r>
      <w:hyperlink r:id="rId7" w:history="1">
        <w:r w:rsidR="00E71A7D" w:rsidRPr="00C26FE4">
          <w:rPr>
            <w:rStyle w:val="Hipercze"/>
            <w:rFonts w:ascii="Arial" w:hAnsi="Arial" w:cs="Arial"/>
            <w:sz w:val="20"/>
            <w:szCs w:val="20"/>
          </w:rPr>
          <w:t>biuro@lgdkozienice.pl</w:t>
        </w:r>
      </w:hyperlink>
      <w:r>
        <w:rPr>
          <w:rFonts w:ascii="Arial" w:hAnsi="Arial" w:cs="Arial"/>
          <w:sz w:val="20"/>
          <w:szCs w:val="20"/>
        </w:rPr>
        <w:t>, w celu zapisania mnie jako członka Stowarzyszenia, kontaktowania się ze mną w sprawach dotyczących Stowarzyszenia oraz z celu informowania innych podmiotów o tym, że jestem waszym członkiem.</w:t>
      </w:r>
    </w:p>
    <w:p w14:paraId="336E1C03" w14:textId="77777777" w:rsidR="00225C92" w:rsidRDefault="00225C92" w:rsidP="00225C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jest dobrowolna i w każdym czasie może zostać wycofana poprzez przesłanie stosownego wniosku na jeden z adresów podanych wyżej, przy czym cofnięcie zgody pozostanie bez wpływu na zgodność z prawem przetwarzania danych do tego momentu.</w:t>
      </w:r>
    </w:p>
    <w:p w14:paraId="22356CF1" w14:textId="77777777" w:rsidR="00225C92" w:rsidRDefault="00225C92" w:rsidP="00225C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Załącznikiem do niniejszego oświadczenia jest formularz informacyjny przekazany przez Stowarzyszenie.</w:t>
      </w:r>
    </w:p>
    <w:p w14:paraId="76A128D2" w14:textId="77777777" w:rsidR="00225C92" w:rsidRDefault="00225C92" w:rsidP="00225C92">
      <w:pPr>
        <w:tabs>
          <w:tab w:val="left" w:pos="3150"/>
        </w:tabs>
        <w:jc w:val="both"/>
        <w:rPr>
          <w:rFonts w:ascii="Arial" w:hAnsi="Arial" w:cs="Arial"/>
          <w:sz w:val="20"/>
          <w:szCs w:val="20"/>
        </w:rPr>
      </w:pPr>
    </w:p>
    <w:p w14:paraId="1FA8073D" w14:textId="77777777" w:rsidR="00225C92" w:rsidRPr="00120111" w:rsidRDefault="00225C92" w:rsidP="00225C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120111">
        <w:rPr>
          <w:rFonts w:ascii="Arial" w:hAnsi="Arial" w:cs="Arial"/>
          <w:sz w:val="20"/>
          <w:szCs w:val="20"/>
        </w:rPr>
        <w:t>………………………………….….</w:t>
      </w:r>
    </w:p>
    <w:p w14:paraId="0C2A67E2" w14:textId="77777777" w:rsidR="00225C92" w:rsidRDefault="00225C92" w:rsidP="00225C92">
      <w:pPr>
        <w:rPr>
          <w:rFonts w:ascii="Arial" w:hAnsi="Arial" w:cs="Arial"/>
          <w:sz w:val="20"/>
          <w:szCs w:val="20"/>
        </w:rPr>
      </w:pPr>
      <w:r w:rsidRPr="001201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(data, podpis składającego oświadczenie)</w:t>
      </w:r>
    </w:p>
    <w:p w14:paraId="51E00FD5" w14:textId="77777777" w:rsidR="00225C92" w:rsidRDefault="00225C92" w:rsidP="00225C92">
      <w:pPr>
        <w:rPr>
          <w:rFonts w:ascii="Arial" w:hAnsi="Arial" w:cs="Arial"/>
          <w:sz w:val="20"/>
          <w:szCs w:val="20"/>
        </w:rPr>
      </w:pPr>
    </w:p>
    <w:p w14:paraId="1BCC4A34" w14:textId="77777777" w:rsidR="00225C92" w:rsidRDefault="00225C92" w:rsidP="00225C92">
      <w:pPr>
        <w:spacing w:after="80"/>
        <w:ind w:right="-284" w:hanging="284"/>
        <w:jc w:val="center"/>
        <w:rPr>
          <w:rFonts w:ascii="Arial" w:hAnsi="Arial" w:cs="Arial"/>
          <w:b/>
          <w:sz w:val="20"/>
          <w:szCs w:val="20"/>
        </w:rPr>
      </w:pPr>
    </w:p>
    <w:p w14:paraId="07476EFB" w14:textId="77777777" w:rsidR="00225C92" w:rsidRDefault="00225C92" w:rsidP="00225C92">
      <w:pPr>
        <w:spacing w:after="80"/>
        <w:ind w:right="-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informacyjny dotyczący przetwarzania danych osobowych</w:t>
      </w:r>
    </w:p>
    <w:p w14:paraId="5A794E9A" w14:textId="77777777" w:rsidR="00225C92" w:rsidRDefault="00225C92" w:rsidP="00225C92">
      <w:pPr>
        <w:spacing w:after="80"/>
        <w:rPr>
          <w:rFonts w:ascii="Arial" w:hAnsi="Arial" w:cs="Arial"/>
          <w:sz w:val="20"/>
          <w:szCs w:val="20"/>
        </w:rPr>
      </w:pPr>
    </w:p>
    <w:p w14:paraId="7AC9455B" w14:textId="77777777" w:rsidR="00225C92" w:rsidRDefault="00225C92" w:rsidP="00225C9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Przetwarzamy Twoje dane osobowe, które nam przekazałeś wypełniając deklarację członkowską. Dlatego, zgodnie z przepisami prawa mamy obowiązek poinformować Cię o najważniejszych kwestiach dotyczących tego, dlaczego potrzebujemy Twoich danych osobowych, co z nimi robimy </w:t>
      </w:r>
      <w:r>
        <w:rPr>
          <w:rFonts w:ascii="Arial" w:hAnsi="Arial" w:cs="Arial"/>
          <w:sz w:val="20"/>
          <w:szCs w:val="20"/>
        </w:rPr>
        <w:br/>
        <w:t xml:space="preserve">i jakie są Twoje uprawnienia. </w:t>
      </w:r>
    </w:p>
    <w:p w14:paraId="1676A4FA" w14:textId="77777777" w:rsidR="00225C92" w:rsidRDefault="00225C92" w:rsidP="00225C92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60A3DA78" w14:textId="77777777" w:rsidR="00225C92" w:rsidRDefault="00225C92" w:rsidP="00225C92">
      <w:pPr>
        <w:pStyle w:val="Akapitzlist"/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>.</w:t>
      </w:r>
    </w:p>
    <w:p w14:paraId="195E93CB" w14:textId="77777777" w:rsidR="00E6440D" w:rsidRPr="00E6440D" w:rsidRDefault="00E6440D" w:rsidP="00E6440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440D">
        <w:rPr>
          <w:rFonts w:ascii="Arial" w:hAnsi="Arial" w:cs="Arial"/>
          <w:sz w:val="20"/>
          <w:szCs w:val="20"/>
        </w:rPr>
        <w:t xml:space="preserve">Administratorem Twoich danych osobowych jest Stowarzyszenie LGD „Puszcza Kozienicka’ </w:t>
      </w:r>
      <w:r w:rsidRPr="00E6440D">
        <w:rPr>
          <w:rFonts w:ascii="Arial" w:hAnsi="Arial" w:cs="Arial"/>
          <w:sz w:val="20"/>
          <w:szCs w:val="20"/>
        </w:rPr>
        <w:br/>
        <w:t>z siedzibą w Kozienicach, ul. M. Kopernika 8/17,26-900 Kozienice , KRS: 0000318959, NIP: 8121884195, Regon:141671682.</w:t>
      </w:r>
    </w:p>
    <w:p w14:paraId="5C589D13" w14:textId="77777777" w:rsidR="00E6440D" w:rsidRPr="00E6440D" w:rsidRDefault="00E6440D" w:rsidP="00E6440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440D">
        <w:rPr>
          <w:rFonts w:ascii="Arial" w:hAnsi="Arial" w:cs="Arial"/>
          <w:sz w:val="20"/>
          <w:szCs w:val="20"/>
        </w:rPr>
        <w:t xml:space="preserve">Możesz się z nami skontaktować dzwoniąc pod nr tel.793864252 lub pisząc na adres e-mail. </w:t>
      </w:r>
      <w:hyperlink r:id="rId8" w:history="1">
        <w:r w:rsidRPr="00E6440D">
          <w:rPr>
            <w:rStyle w:val="Hipercze"/>
            <w:rFonts w:ascii="Arial" w:hAnsi="Arial" w:cs="Arial"/>
            <w:sz w:val="20"/>
            <w:szCs w:val="20"/>
          </w:rPr>
          <w:t>biuro@lgdkozienice.pl</w:t>
        </w:r>
      </w:hyperlink>
      <w:r w:rsidRPr="00E6440D">
        <w:rPr>
          <w:rFonts w:ascii="Arial" w:hAnsi="Arial" w:cs="Arial"/>
          <w:sz w:val="20"/>
          <w:szCs w:val="20"/>
        </w:rPr>
        <w:t xml:space="preserve">. </w:t>
      </w:r>
    </w:p>
    <w:p w14:paraId="07245F09" w14:textId="77777777" w:rsidR="00E6440D" w:rsidRDefault="00E6440D" w:rsidP="00E6440D">
      <w:pPr>
        <w:pStyle w:val="Akapitzlist"/>
        <w:spacing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6C51F53" w14:textId="77777777" w:rsidR="00225C92" w:rsidRDefault="00225C92" w:rsidP="00225C92">
      <w:pPr>
        <w:pStyle w:val="Akapitzlist"/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i podstawa przetwarzania oraz skutki niepodania danych</w:t>
      </w:r>
    </w:p>
    <w:p w14:paraId="334F917D" w14:textId="77777777" w:rsidR="00225C92" w:rsidRDefault="00225C92" w:rsidP="00225C92">
      <w:pPr>
        <w:pStyle w:val="Akapitzlist"/>
        <w:spacing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Przetwarzamy Twoje dane osobowe w celu przyjęcia Cię w poczet członków naszego Stowarzyszenia oraz, kontaktowania się z Tobą w sprawach dotyczących Stowarzyszenia oraz </w:t>
      </w:r>
      <w:r>
        <w:rPr>
          <w:rFonts w:ascii="Arial" w:hAnsi="Arial" w:cs="Arial"/>
          <w:sz w:val="20"/>
          <w:szCs w:val="20"/>
        </w:rPr>
        <w:br/>
        <w:t>z celu informowania innych podmiotów o tym, że jesteś naszym członkiem.</w:t>
      </w:r>
    </w:p>
    <w:p w14:paraId="0E8D3630" w14:textId="7B77C374" w:rsidR="00225C92" w:rsidRDefault="006943A7" w:rsidP="00E71A7D">
      <w:pPr>
        <w:pStyle w:val="Akapitzlist"/>
        <w:spacing w:after="8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41041 </w:t>
      </w:r>
    </w:p>
    <w:p w14:paraId="5A6497BE" w14:textId="77777777" w:rsidR="00225C92" w:rsidRDefault="00225C92" w:rsidP="00225C92">
      <w:pPr>
        <w:pStyle w:val="Akapitzlist"/>
        <w:spacing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zakresie, w jakim udzieliłeś nam zgody na przetwarzanie Twojego wizerunku (wypełniając stosowny formularz) podstawą przetwarzania danych osobowych jest Twoja zgoda (art. 6 ust. 1 lit. a RODO). Zgoda może zostać przez Ciebie w każdym czasie odwołana poprzez złożenie stosownego oświadczenia na jeden z adresów wskazanych w pkt 1. Przetwarzanie przez nas Twoich danych osobowych (wizerunku) do tego momentu będzie uznawane za zgodne z prawem.</w:t>
      </w:r>
    </w:p>
    <w:p w14:paraId="601E38BA" w14:textId="77777777" w:rsidR="00225C92" w:rsidRDefault="00225C92" w:rsidP="00225C92">
      <w:pPr>
        <w:pStyle w:val="Akapitzlist"/>
        <w:spacing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przez Ciebie swoich danych osobowych jest dobrowolne –  nie jest wymogiem ustawowym ani umownym, jednak bez podania swoich danych osobowych, o które pytamy </w:t>
      </w:r>
      <w:r>
        <w:rPr>
          <w:rFonts w:ascii="Arial" w:hAnsi="Arial" w:cs="Arial"/>
          <w:sz w:val="20"/>
          <w:szCs w:val="20"/>
        </w:rPr>
        <w:br/>
        <w:t xml:space="preserve">w formularzu członkowskim, nie będziesz mógł zostać członkiem naszego Stowarzyszenia. </w:t>
      </w:r>
    </w:p>
    <w:p w14:paraId="02731635" w14:textId="77777777" w:rsidR="00225C92" w:rsidRDefault="00225C92" w:rsidP="00225C92">
      <w:pPr>
        <w:pStyle w:val="Akapitzlist"/>
        <w:numPr>
          <w:ilvl w:val="0"/>
          <w:numId w:val="1"/>
        </w:num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odbiorców:</w:t>
      </w:r>
    </w:p>
    <w:p w14:paraId="1427B28B" w14:textId="6F8F8D88" w:rsidR="00225C92" w:rsidRDefault="00225C92" w:rsidP="00225C92">
      <w:pPr>
        <w:pStyle w:val="Akapitzlist"/>
        <w:spacing w:after="8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Twoje dane osobowe, które nam podasz mogą zostać przekazane do naszego prawnika, biura księgowego oraz naszych stałych współpracowników. Pragniemy Cię zapewnić, że starannie weryfikujemy, czy każdy z tych podmiotów wdrożył stosowne zabezpieczenia, by Twoje dane były bezpieczne. Poza tym, tak jak wspomnieliśmy wyżej, Twoje dane trafią także do Urzędu Marszałkowskiego Województwa</w:t>
      </w:r>
      <w:r w:rsidR="00E6440D">
        <w:rPr>
          <w:rFonts w:ascii="Arial" w:hAnsi="Arial" w:cs="Arial"/>
          <w:sz w:val="20"/>
          <w:szCs w:val="20"/>
        </w:rPr>
        <w:t xml:space="preserve"> Mazowieckiego</w:t>
      </w:r>
      <w:r>
        <w:rPr>
          <w:rFonts w:ascii="Arial" w:hAnsi="Arial" w:cs="Arial"/>
          <w:sz w:val="20"/>
          <w:szCs w:val="20"/>
        </w:rPr>
        <w:t xml:space="preserve"> w ramach realizacji przez nas obowiązków wynikających z umowy ramowej, o której mowa w art. 14 ustawy o rozwoju lokalnym kierowanym przez społeczność (Dz. U. z 2018 r. poz. 140).</w:t>
      </w:r>
    </w:p>
    <w:p w14:paraId="51F93652" w14:textId="77777777" w:rsidR="00225C92" w:rsidRDefault="00225C92" w:rsidP="00225C92">
      <w:pPr>
        <w:pStyle w:val="Akapitzlist"/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Okres przetwarzania. </w:t>
      </w:r>
    </w:p>
    <w:p w14:paraId="60A5BEA1" w14:textId="77777777" w:rsidR="00225C92" w:rsidRDefault="00225C92" w:rsidP="00225C92">
      <w:pPr>
        <w:pStyle w:val="Akapitzlist"/>
        <w:spacing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Planujemy przetwarzać Twoje dane osobowe dopóki będziesz naszym członkiem, a w przypadku Twojego wizerunku – dopóki nie wycofasz swojej zgody.</w:t>
      </w:r>
    </w:p>
    <w:p w14:paraId="518F1455" w14:textId="77777777" w:rsidR="00225C92" w:rsidRDefault="00225C92" w:rsidP="00225C92">
      <w:pPr>
        <w:pStyle w:val="Akapitzlist"/>
        <w:numPr>
          <w:ilvl w:val="0"/>
          <w:numId w:val="1"/>
        </w:numPr>
        <w:spacing w:after="8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Twoje uprawnienia. </w:t>
      </w:r>
    </w:p>
    <w:p w14:paraId="790BE5A8" w14:textId="77777777" w:rsidR="00225C92" w:rsidRDefault="00225C92" w:rsidP="00225C92">
      <w:pPr>
        <w:pStyle w:val="Akapitzlist"/>
        <w:spacing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Masz prawo do żądania dostępu do Twoich danych osobowych, które nam przekazałeś, do żądania sprostowania, uzupełnienia, usunięcia lub ograniczenia ich przetwarzania, a także do ich przeniesienia. Masz również prawo do wniesienia sprzeciwu. Bardziej szczegółowo kwestie Twoich uprawnień regulują przepisy RODO, które mogą w pewnych sytuacjach przesądzać o tym, że wykonanie Twojego prawa nie będzie możliwe.</w:t>
      </w:r>
    </w:p>
    <w:p w14:paraId="587643A2" w14:textId="77777777" w:rsidR="00225C92" w:rsidRDefault="00225C92" w:rsidP="00225C92">
      <w:pPr>
        <w:pStyle w:val="Akapitzlist"/>
        <w:spacing w:after="8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Twoim zdaniem nieprawidłowo przetwarzamy Twoje dane osobowe możesz wnieść skargę do Prezesa Urzędu Ochrony Danych Osobowych lub dochodzić swoich praw przed sądem.</w:t>
      </w:r>
    </w:p>
    <w:p w14:paraId="4C0D8361" w14:textId="77777777" w:rsidR="00225C92" w:rsidRDefault="00225C92" w:rsidP="00225C92">
      <w:pPr>
        <w:pStyle w:val="Akapitzlist"/>
        <w:spacing w:after="8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masz dodatkowe pytania dotyczące tego w jaki sposób przetwarzamy Twoje dane</w:t>
      </w:r>
      <w:r>
        <w:rPr>
          <w:rFonts w:ascii="Arial" w:hAnsi="Arial" w:cs="Arial"/>
          <w:b/>
          <w:sz w:val="20"/>
          <w:szCs w:val="20"/>
        </w:rPr>
        <w:br/>
        <w:t>i tego, jak je chronimy, możesz nas zawsze o to zapytać (adres wskazaliśmy wyżej).</w:t>
      </w:r>
    </w:p>
    <w:p w14:paraId="3D75FECC" w14:textId="77777777" w:rsidR="009B00D2" w:rsidRDefault="009B00D2"/>
    <w:p w14:paraId="47DCF25A" w14:textId="77777777" w:rsidR="00AC4FB4" w:rsidRDefault="00AC4FB4"/>
    <w:sectPr w:rsidR="00AC4FB4" w:rsidSect="009B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3675" w14:textId="77777777" w:rsidR="000A324D" w:rsidRDefault="000A324D" w:rsidP="00225C92">
      <w:r>
        <w:separator/>
      </w:r>
    </w:p>
  </w:endnote>
  <w:endnote w:type="continuationSeparator" w:id="0">
    <w:p w14:paraId="3B1EE183" w14:textId="77777777" w:rsidR="000A324D" w:rsidRDefault="000A324D" w:rsidP="002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10C2" w14:textId="77777777" w:rsidR="000A324D" w:rsidRDefault="000A324D" w:rsidP="00225C92">
      <w:r>
        <w:separator/>
      </w:r>
    </w:p>
  </w:footnote>
  <w:footnote w:type="continuationSeparator" w:id="0">
    <w:p w14:paraId="4FE8B779" w14:textId="77777777" w:rsidR="000A324D" w:rsidRDefault="000A324D" w:rsidP="0022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4745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92"/>
    <w:rsid w:val="000A324D"/>
    <w:rsid w:val="00120111"/>
    <w:rsid w:val="001846F7"/>
    <w:rsid w:val="001F59AE"/>
    <w:rsid w:val="00225C92"/>
    <w:rsid w:val="006943A7"/>
    <w:rsid w:val="0072754F"/>
    <w:rsid w:val="009B00D2"/>
    <w:rsid w:val="009D40E4"/>
    <w:rsid w:val="00A775CF"/>
    <w:rsid w:val="00AC4FB4"/>
    <w:rsid w:val="00AC5C4E"/>
    <w:rsid w:val="00B0761E"/>
    <w:rsid w:val="00B15CEB"/>
    <w:rsid w:val="00CA1501"/>
    <w:rsid w:val="00E6440D"/>
    <w:rsid w:val="00E71A7D"/>
    <w:rsid w:val="00E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B51D"/>
  <w15:docId w15:val="{50BE10EF-B08C-465F-B0BF-0C005D7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b/>
        <w:b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C92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5C9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9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92"/>
    <w:rPr>
      <w:rFonts w:ascii="Calibri" w:eastAsia="Calibri" w:hAnsi="Calibri"/>
      <w:b w:val="0"/>
      <w:bCs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225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225C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11"/>
    <w:rPr>
      <w:rFonts w:ascii="Segoe UI" w:eastAsia="Times New Roman" w:hAnsi="Segoe UI" w:cs="Segoe UI"/>
      <w:b w:val="0"/>
      <w:bCs w:val="0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kozie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lgd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Irena Bielawska</cp:lastModifiedBy>
  <cp:revision>5</cp:revision>
  <cp:lastPrinted>2022-02-09T14:44:00Z</cp:lastPrinted>
  <dcterms:created xsi:type="dcterms:W3CDTF">2023-11-20T09:07:00Z</dcterms:created>
  <dcterms:modified xsi:type="dcterms:W3CDTF">2023-11-20T10:19:00Z</dcterms:modified>
</cp:coreProperties>
</file>